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6EA5" w14:textId="77777777" w:rsidR="000B468D" w:rsidRPr="007163AA" w:rsidRDefault="000B468D" w:rsidP="000B468D">
      <w:pPr>
        <w:spacing w:line="360" w:lineRule="auto"/>
        <w:ind w:left="284" w:righ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36F0">
        <w:rPr>
          <w:rFonts w:ascii="Times New Roman" w:hAnsi="Times New Roman" w:cs="Times New Roman"/>
          <w:b/>
        </w:rPr>
        <w:t xml:space="preserve">Zgłoszenie uczestnictwa w konkursie </w:t>
      </w:r>
      <w:r w:rsidRPr="00EC36F0">
        <w:rPr>
          <w:rFonts w:ascii="Times New Roman" w:hAnsi="Times New Roman" w:cs="Times New Roman"/>
          <w:b/>
        </w:rPr>
        <w:br/>
      </w:r>
      <w:r>
        <w:rPr>
          <w:b/>
          <w:i/>
        </w:rPr>
        <w:t>Listy dla Ziemi</w:t>
      </w:r>
      <w:r w:rsidRPr="007163AA">
        <w:rPr>
          <w:rFonts w:ascii="Times New Roman" w:hAnsi="Times New Roman" w:cs="Times New Roman"/>
          <w:b/>
        </w:rPr>
        <w:t xml:space="preserve"> </w:t>
      </w:r>
    </w:p>
    <w:p w14:paraId="740386C8" w14:textId="77777777" w:rsidR="000B468D" w:rsidRPr="00EC36F0" w:rsidRDefault="000B468D" w:rsidP="000B468D">
      <w:pPr>
        <w:spacing w:line="36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C36F0">
        <w:rPr>
          <w:rFonts w:ascii="Times New Roman" w:hAnsi="Times New Roman" w:cs="Times New Roman"/>
        </w:rPr>
        <w:t xml:space="preserve">iniejszym </w:t>
      </w:r>
      <w:r>
        <w:rPr>
          <w:rFonts w:ascii="Times New Roman" w:hAnsi="Times New Roman" w:cs="Times New Roman"/>
        </w:rPr>
        <w:t>z</w:t>
      </w:r>
      <w:r w:rsidRPr="00EC36F0">
        <w:rPr>
          <w:rFonts w:ascii="Times New Roman" w:hAnsi="Times New Roman" w:cs="Times New Roman"/>
        </w:rPr>
        <w:t xml:space="preserve">głaszam udział </w:t>
      </w:r>
      <w:r>
        <w:rPr>
          <w:rFonts w:ascii="Times New Roman" w:hAnsi="Times New Roman" w:cs="Times New Roman"/>
        </w:rPr>
        <w:t xml:space="preserve">mojego dziecka </w:t>
      </w:r>
      <w:r w:rsidRPr="00EC36F0">
        <w:rPr>
          <w:rFonts w:ascii="Times New Roman" w:hAnsi="Times New Roman" w:cs="Times New Roman"/>
        </w:rPr>
        <w:t xml:space="preserve">w konkursie organizowanym przez </w:t>
      </w:r>
      <w:r>
        <w:rPr>
          <w:rFonts w:ascii="Times New Roman" w:hAnsi="Times New Roman" w:cs="Times New Roman"/>
        </w:rPr>
        <w:t>g</w:t>
      </w:r>
      <w:r w:rsidRPr="00EC36F0">
        <w:rPr>
          <w:rFonts w:ascii="Times New Roman" w:hAnsi="Times New Roman" w:cs="Times New Roman"/>
        </w:rPr>
        <w:t>minę Piaseczno</w:t>
      </w:r>
      <w:r>
        <w:rPr>
          <w:rFonts w:ascii="Times New Roman" w:hAnsi="Times New Roman" w:cs="Times New Roman"/>
        </w:rPr>
        <w:t>:</w:t>
      </w:r>
    </w:p>
    <w:p w14:paraId="4656A2E3" w14:textId="77777777"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imię i nazwisko uczestnika 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EC36F0">
        <w:rPr>
          <w:rFonts w:ascii="Times New Roman" w:hAnsi="Times New Roman" w:cs="Times New Roman"/>
        </w:rPr>
        <w:t>....,</w:t>
      </w:r>
    </w:p>
    <w:p w14:paraId="04B3BE9A" w14:textId="77777777" w:rsidR="000B468D" w:rsidRPr="00CA3CE5" w:rsidRDefault="000B468D" w:rsidP="000B468D">
      <w:pPr>
        <w:pStyle w:val="Akapitzlist"/>
        <w:tabs>
          <w:tab w:val="left" w:pos="284"/>
        </w:tabs>
        <w:spacing w:line="360" w:lineRule="auto"/>
        <w:ind w:left="284" w:right="-284"/>
        <w:jc w:val="both"/>
        <w:rPr>
          <w:rFonts w:ascii="Times New Roman" w:hAnsi="Times New Roman" w:cs="Times New Roman"/>
          <w:sz w:val="16"/>
          <w:szCs w:val="16"/>
        </w:rPr>
      </w:pPr>
    </w:p>
    <w:p w14:paraId="7EA3CF24" w14:textId="77777777"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klasa, do której uczęszcza uczestnik ………………………………………...............</w:t>
      </w:r>
      <w:r w:rsidRPr="00CA3CE5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</w:t>
      </w:r>
      <w:r w:rsidRPr="00CA3CE5">
        <w:rPr>
          <w:rFonts w:ascii="Times New Roman" w:hAnsi="Times New Roman" w:cs="Times New Roman"/>
        </w:rPr>
        <w:t>......,</w:t>
      </w:r>
    </w:p>
    <w:p w14:paraId="6D4E96EE" w14:textId="77777777" w:rsidR="000B468D" w:rsidRPr="00496C39" w:rsidRDefault="000B468D" w:rsidP="000B468D">
      <w:pPr>
        <w:pStyle w:val="Akapitzlist"/>
        <w:rPr>
          <w:rFonts w:ascii="Times New Roman" w:hAnsi="Times New Roman" w:cs="Times New Roman"/>
        </w:rPr>
      </w:pPr>
    </w:p>
    <w:p w14:paraId="7B01163A" w14:textId="77777777"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szkoła, do której uczęszcza uczestnik ………………………………………...............</w:t>
      </w:r>
      <w:r w:rsidRPr="00CA3CE5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</w:t>
      </w:r>
      <w:r w:rsidRPr="00CA3CE5">
        <w:rPr>
          <w:rFonts w:ascii="Times New Roman" w:hAnsi="Times New Roman" w:cs="Times New Roman"/>
        </w:rPr>
        <w:t>......,</w:t>
      </w:r>
    </w:p>
    <w:p w14:paraId="73BEB351" w14:textId="77777777" w:rsidR="000B468D" w:rsidRPr="00CA3CE5" w:rsidRDefault="000B468D" w:rsidP="000B468D">
      <w:pPr>
        <w:pStyle w:val="Akapitzlist"/>
        <w:ind w:left="284" w:right="-284"/>
        <w:rPr>
          <w:rFonts w:ascii="Times New Roman" w:hAnsi="Times New Roman" w:cs="Times New Roman"/>
          <w:sz w:val="16"/>
          <w:szCs w:val="16"/>
        </w:rPr>
      </w:pPr>
    </w:p>
    <w:p w14:paraId="75F21B31" w14:textId="77777777"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CA3CE5">
        <w:rPr>
          <w:rFonts w:ascii="Times New Roman" w:hAnsi="Times New Roman" w:cs="Times New Roman"/>
        </w:rPr>
        <w:t>adres e-mail uczestnika</w:t>
      </w:r>
      <w:r>
        <w:rPr>
          <w:rFonts w:ascii="Times New Roman" w:hAnsi="Times New Roman" w:cs="Times New Roman"/>
        </w:rPr>
        <w:t>/opiekuna</w:t>
      </w:r>
      <w:r w:rsidRPr="00CA3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(nieobowiązkowo – w celu ułatwienia kontaktu) </w:t>
      </w:r>
      <w:r w:rsidRPr="00CA3CE5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.......................,</w:t>
      </w:r>
    </w:p>
    <w:p w14:paraId="640A0EE0" w14:textId="77777777" w:rsidR="000B468D" w:rsidRPr="000B468D" w:rsidRDefault="000B468D" w:rsidP="000B468D">
      <w:pPr>
        <w:pStyle w:val="Akapitzlist"/>
        <w:rPr>
          <w:rFonts w:ascii="Times New Roman" w:hAnsi="Times New Roman" w:cs="Times New Roman"/>
        </w:rPr>
      </w:pPr>
    </w:p>
    <w:p w14:paraId="70E98CC0" w14:textId="77777777" w:rsidR="00EC36F0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0B468D">
        <w:rPr>
          <w:rFonts w:ascii="Times New Roman" w:hAnsi="Times New Roman" w:cs="Times New Roman"/>
        </w:rPr>
        <w:t>nr telefonu uczestnika/opiekuna (nieobowiązkowo – w celu ułatwienia kontaktu) ………………… …..…</w:t>
      </w:r>
    </w:p>
    <w:p w14:paraId="4AC998BC" w14:textId="77777777" w:rsidR="000B468D" w:rsidRPr="000B468D" w:rsidRDefault="000B468D" w:rsidP="000B468D">
      <w:pPr>
        <w:pStyle w:val="Akapitzlist"/>
        <w:rPr>
          <w:rFonts w:ascii="Times New Roman" w:hAnsi="Times New Roman" w:cs="Times New Roman"/>
        </w:rPr>
      </w:pPr>
    </w:p>
    <w:p w14:paraId="32F54F38" w14:textId="77777777" w:rsidR="000B468D" w:rsidRPr="000B468D" w:rsidRDefault="000B468D" w:rsidP="000B468D">
      <w:pPr>
        <w:pStyle w:val="Akapitzlist"/>
        <w:tabs>
          <w:tab w:val="left" w:pos="284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14:paraId="07ECF8E7" w14:textId="77777777"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29157C6D" w14:textId="77777777"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14:paraId="38533884" w14:textId="77777777" w:rsidR="00EC36F0" w:rsidRPr="00EC36F0" w:rsidRDefault="00EC36F0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14:paraId="6BABEE67" w14:textId="77777777" w:rsidR="00DE1DA9" w:rsidRPr="00EC36F0" w:rsidRDefault="00DE1DA9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Oświadczam, że </w:t>
      </w:r>
      <w:r w:rsidR="00EC36F0" w:rsidRPr="00EC36F0">
        <w:rPr>
          <w:rFonts w:ascii="Times New Roman" w:hAnsi="Times New Roman" w:cs="Times New Roman"/>
        </w:rPr>
        <w:t>wyrażam zgodę na udział m</w:t>
      </w:r>
      <w:r w:rsidR="00931F2A">
        <w:rPr>
          <w:rFonts w:ascii="Times New Roman" w:hAnsi="Times New Roman" w:cs="Times New Roman"/>
        </w:rPr>
        <w:t>ojego</w:t>
      </w:r>
      <w:r w:rsidR="00EC36F0" w:rsidRPr="00EC36F0">
        <w:rPr>
          <w:rFonts w:ascii="Times New Roman" w:hAnsi="Times New Roman" w:cs="Times New Roman"/>
        </w:rPr>
        <w:t xml:space="preserve"> dziecka w konkursie</w:t>
      </w:r>
      <w:r w:rsidRPr="00EC36F0">
        <w:rPr>
          <w:rFonts w:ascii="Times New Roman" w:hAnsi="Times New Roman" w:cs="Times New Roman"/>
        </w:rPr>
        <w:t>.</w:t>
      </w:r>
    </w:p>
    <w:p w14:paraId="3DE5C613" w14:textId="77777777" w:rsidR="00EC36F0" w:rsidRPr="00AD4417" w:rsidRDefault="00EC36F0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14:paraId="32ECAD08" w14:textId="77777777"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3CB6D57D" w14:textId="77777777" w:rsidR="00931F2A" w:rsidRDefault="00EC36F0" w:rsidP="00447153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14:paraId="4D28DE1F" w14:textId="77777777" w:rsidR="000B468D" w:rsidRPr="00931F2A" w:rsidRDefault="000B468D" w:rsidP="00447153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14:paraId="33DE3091" w14:textId="77777777" w:rsidR="00447153" w:rsidRPr="00447153" w:rsidRDefault="00EC36F0" w:rsidP="00447153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podanie do wiadomości publicznej imienia i nazwiska mojego dziecka, </w:t>
      </w:r>
      <w:r w:rsidRPr="00EC36F0">
        <w:rPr>
          <w:rFonts w:ascii="Times New Roman" w:eastAsia="Times New Roman" w:hAnsi="Times New Roman" w:cs="Times New Roman"/>
          <w:lang w:eastAsia="pl-PL"/>
        </w:rPr>
        <w:t>wykorzystanie</w:t>
      </w:r>
      <w:r w:rsidR="00496C39">
        <w:rPr>
          <w:rFonts w:ascii="Times New Roman" w:eastAsia="Times New Roman" w:hAnsi="Times New Roman" w:cs="Times New Roman"/>
          <w:lang w:eastAsia="pl-PL"/>
        </w:rPr>
        <w:br/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EC36F0">
        <w:rPr>
          <w:rFonts w:ascii="Times New Roman" w:eastAsia="Times New Roman" w:hAnsi="Times New Roman" w:cs="Times New Roman"/>
          <w:lang w:eastAsia="pl-PL"/>
        </w:rPr>
        <w:t>pracy w materiałach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>promocyjnych U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rzędu Miasta i Gminy Piaseczno </w:t>
      </w:r>
      <w:r w:rsidRPr="00EC36F0">
        <w:rPr>
          <w:rFonts w:ascii="Times New Roman" w:eastAsia="Times New Roman" w:hAnsi="Times New Roman" w:cs="Times New Roman"/>
          <w:lang w:eastAsia="pl-PL"/>
        </w:rPr>
        <w:t>oraz przetwarzanie jego danych osobowych</w:t>
      </w:r>
      <w:r w:rsidR="00271C57">
        <w:rPr>
          <w:rFonts w:ascii="Times New Roman" w:eastAsia="Times New Roman" w:hAnsi="Times New Roman" w:cs="Times New Roman"/>
          <w:lang w:eastAsia="pl-PL"/>
        </w:rPr>
        <w:t>, w tym wizerunku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931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celów konkursowych zgodnie z </w:t>
      </w:r>
      <w:r w:rsidR="00447153" w:rsidRPr="00447153">
        <w:rPr>
          <w:rFonts w:ascii="Times New Roman" w:eastAsia="Times New Roman" w:hAnsi="Times New Roman" w:cs="Times New Roman"/>
          <w:lang w:eastAsia="pl-PL"/>
        </w:rPr>
        <w:t>art. 13 Rozporządzenia Parlamentu Europejskiego i Rady (RODO) 2016/679 z dnia 27 kwietnia 2016</w:t>
      </w:r>
      <w:r w:rsidR="009026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7153" w:rsidRPr="00447153">
        <w:rPr>
          <w:rFonts w:ascii="Times New Roman" w:eastAsia="Times New Roman" w:hAnsi="Times New Roman" w:cs="Times New Roman"/>
          <w:lang w:eastAsia="pl-PL"/>
        </w:rPr>
        <w:t>r.</w:t>
      </w:r>
    </w:p>
    <w:p w14:paraId="6DF9F454" w14:textId="77777777" w:rsid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1F2990" w14:textId="77777777"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14:paraId="2B8A3448" w14:textId="77777777"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7004861F" w14:textId="77777777"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14:paraId="789A368A" w14:textId="77777777" w:rsidR="00931F2A" w:rsidRDefault="00931F2A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3FE5" w14:textId="77777777" w:rsidR="00EC36F0" w:rsidRP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>Oświadczam, że zostałam/em poinformowana/y o przysługującym mi prawie do dostępu do</w:t>
      </w:r>
      <w:r w:rsidR="00EA53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treści danych osobowych i ich poprawieniu. </w:t>
      </w:r>
    </w:p>
    <w:p w14:paraId="493F2675" w14:textId="77777777"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14:paraId="16B3306C" w14:textId="77777777"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73555182" w14:textId="77777777" w:rsidR="00FB2C44" w:rsidRDefault="00931F2A" w:rsidP="00FB2C44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14:paraId="2B24E3DC" w14:textId="77777777" w:rsidR="000B468D" w:rsidRPr="00FB2C44" w:rsidRDefault="000B468D" w:rsidP="00FB2C44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14:paraId="41463DAC" w14:textId="77777777" w:rsidR="00EA532B" w:rsidRPr="007163AA" w:rsidRDefault="00EA532B" w:rsidP="007163AA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lang w:eastAsia="pl-PL"/>
        </w:rPr>
      </w:pPr>
      <w:r w:rsidRPr="007163AA">
        <w:rPr>
          <w:rFonts w:ascii="Times New Roman" w:eastAsia="Times New Roman" w:hAnsi="Times New Roman" w:cs="Times New Roman"/>
          <w:lang w:eastAsia="pl-PL"/>
        </w:rPr>
        <w:t>Administratorem danych osobowych w ramach konkursu jest Burmistrz Miasta i Gminy Piaseczno.</w:t>
      </w:r>
    </w:p>
    <w:sectPr w:rsidR="00EA532B" w:rsidRPr="007163AA" w:rsidSect="002E7796">
      <w:pgSz w:w="11906" w:h="16838"/>
      <w:pgMar w:top="56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173F7"/>
    <w:multiLevelType w:val="hybridMultilevel"/>
    <w:tmpl w:val="3130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0A81"/>
    <w:multiLevelType w:val="hybridMultilevel"/>
    <w:tmpl w:val="2D02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A9"/>
    <w:rsid w:val="000063AE"/>
    <w:rsid w:val="000B468D"/>
    <w:rsid w:val="000F1BB9"/>
    <w:rsid w:val="00167B5B"/>
    <w:rsid w:val="00170199"/>
    <w:rsid w:val="00271C57"/>
    <w:rsid w:val="002E7796"/>
    <w:rsid w:val="00447153"/>
    <w:rsid w:val="004933E3"/>
    <w:rsid w:val="00496C39"/>
    <w:rsid w:val="004B5FE5"/>
    <w:rsid w:val="00533630"/>
    <w:rsid w:val="0056456B"/>
    <w:rsid w:val="00664B31"/>
    <w:rsid w:val="006B135A"/>
    <w:rsid w:val="007127B1"/>
    <w:rsid w:val="007163AA"/>
    <w:rsid w:val="007B04AD"/>
    <w:rsid w:val="007E7F36"/>
    <w:rsid w:val="009026BE"/>
    <w:rsid w:val="00931F2A"/>
    <w:rsid w:val="00A072D8"/>
    <w:rsid w:val="00A14169"/>
    <w:rsid w:val="00AD4417"/>
    <w:rsid w:val="00B05256"/>
    <w:rsid w:val="00BD0971"/>
    <w:rsid w:val="00C155B7"/>
    <w:rsid w:val="00C31ECF"/>
    <w:rsid w:val="00CA3CE5"/>
    <w:rsid w:val="00CE26CD"/>
    <w:rsid w:val="00D14C5A"/>
    <w:rsid w:val="00D275CE"/>
    <w:rsid w:val="00D96FDE"/>
    <w:rsid w:val="00DA28B3"/>
    <w:rsid w:val="00DE1DA9"/>
    <w:rsid w:val="00DE3D3F"/>
    <w:rsid w:val="00E10AAF"/>
    <w:rsid w:val="00E67AA3"/>
    <w:rsid w:val="00EA35F3"/>
    <w:rsid w:val="00EA532B"/>
    <w:rsid w:val="00EC36F0"/>
    <w:rsid w:val="00F55225"/>
    <w:rsid w:val="00F83E84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6D29"/>
  <w15:docId w15:val="{F3129B2E-D57B-413E-AD21-CC77D2C0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Kruk</dc:creator>
  <cp:lastModifiedBy>Wojciech Graniecki</cp:lastModifiedBy>
  <cp:revision>2</cp:revision>
  <cp:lastPrinted>2017-05-22T12:49:00Z</cp:lastPrinted>
  <dcterms:created xsi:type="dcterms:W3CDTF">2020-01-31T06:44:00Z</dcterms:created>
  <dcterms:modified xsi:type="dcterms:W3CDTF">2020-01-31T06:44:00Z</dcterms:modified>
</cp:coreProperties>
</file>